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E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возмездного оказания услуг по обучению в автошколе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г. Лобня</w:t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44E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A44EA">
        <w:rPr>
          <w:rFonts w:ascii="Times New Roman" w:hAnsi="Times New Roman" w:cs="Times New Roman"/>
          <w:sz w:val="24"/>
          <w:szCs w:val="24"/>
        </w:rPr>
        <w:t xml:space="preserve">____» </w:t>
      </w:r>
      <w:r w:rsidR="0030630F">
        <w:rPr>
          <w:rFonts w:ascii="Times New Roman" w:hAnsi="Times New Roman" w:cs="Times New Roman"/>
          <w:sz w:val="24"/>
          <w:szCs w:val="24"/>
        </w:rPr>
        <w:t>____</w:t>
      </w:r>
      <w:r w:rsidRPr="00EA44EA">
        <w:rPr>
          <w:rFonts w:ascii="Times New Roman" w:hAnsi="Times New Roman" w:cs="Times New Roman"/>
          <w:sz w:val="24"/>
          <w:szCs w:val="24"/>
        </w:rPr>
        <w:t>__________ 201</w:t>
      </w:r>
      <w:r w:rsidR="0030630F">
        <w:rPr>
          <w:rFonts w:ascii="Times New Roman" w:hAnsi="Times New Roman" w:cs="Times New Roman"/>
          <w:sz w:val="24"/>
          <w:szCs w:val="24"/>
        </w:rPr>
        <w:t>__</w:t>
      </w:r>
      <w:r w:rsidRPr="00EA44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3E06" w:rsidRDefault="00A97BAE" w:rsidP="00B515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30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«Орлан»</w:t>
      </w:r>
      <w:r w:rsidR="00F005B1">
        <w:rPr>
          <w:rFonts w:ascii="Times New Roman" w:hAnsi="Times New Roman" w:cs="Times New Roman"/>
          <w:sz w:val="24"/>
          <w:szCs w:val="24"/>
        </w:rPr>
        <w:t>,</w:t>
      </w:r>
      <w:r w:rsidRPr="00EA44EA">
        <w:rPr>
          <w:rFonts w:ascii="Times New Roman" w:hAnsi="Times New Roman" w:cs="Times New Roman"/>
          <w:sz w:val="24"/>
          <w:szCs w:val="24"/>
        </w:rPr>
        <w:t xml:space="preserve"> действующее на основании </w:t>
      </w:r>
      <w:r w:rsidRPr="0030630F">
        <w:rPr>
          <w:rFonts w:ascii="Times New Roman" w:hAnsi="Times New Roman" w:cs="Times New Roman"/>
          <w:b/>
          <w:sz w:val="24"/>
          <w:szCs w:val="24"/>
        </w:rPr>
        <w:t>лицензии от 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Pr="0030630F">
        <w:rPr>
          <w:rFonts w:ascii="Times New Roman" w:hAnsi="Times New Roman" w:cs="Times New Roman"/>
          <w:b/>
          <w:sz w:val="24"/>
          <w:szCs w:val="24"/>
        </w:rPr>
        <w:t>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августа 2014</w:t>
      </w:r>
      <w:r w:rsidRPr="0030630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>72006</w:t>
      </w:r>
      <w:r w:rsidRPr="00EA44EA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Московской области, в лице генерального директора </w:t>
      </w:r>
      <w:proofErr w:type="spellStart"/>
      <w:r w:rsidR="004A6503" w:rsidRPr="00EA44EA">
        <w:rPr>
          <w:rFonts w:ascii="Times New Roman" w:hAnsi="Times New Roman" w:cs="Times New Roman"/>
          <w:sz w:val="24"/>
          <w:szCs w:val="24"/>
        </w:rPr>
        <w:t>Турмасов</w:t>
      </w:r>
      <w:proofErr w:type="spellEnd"/>
      <w:r w:rsidRPr="00EA44EA">
        <w:rPr>
          <w:rFonts w:ascii="Times New Roman" w:hAnsi="Times New Roman" w:cs="Times New Roman"/>
          <w:sz w:val="24"/>
          <w:szCs w:val="24"/>
        </w:rPr>
        <w:t xml:space="preserve"> Евгения Владимировича, действующ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EA44E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E26D4" w:rsidRPr="00EA44EA">
        <w:rPr>
          <w:rFonts w:ascii="Times New Roman" w:hAnsi="Times New Roman" w:cs="Times New Roman"/>
          <w:sz w:val="24"/>
          <w:szCs w:val="24"/>
        </w:rPr>
        <w:t>Устава</w:t>
      </w:r>
      <w:r w:rsidRPr="00EA44EA">
        <w:rPr>
          <w:rFonts w:ascii="Times New Roman" w:hAnsi="Times New Roman" w:cs="Times New Roman"/>
          <w:sz w:val="24"/>
          <w:szCs w:val="24"/>
        </w:rPr>
        <w:t>,</w:t>
      </w:r>
      <w:r w:rsidR="00F005B1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именуемое</w:t>
      </w:r>
      <w:r w:rsidRPr="00EA44EA">
        <w:rPr>
          <w:rFonts w:ascii="Times New Roman" w:hAnsi="Times New Roman" w:cs="Times New Roman"/>
          <w:sz w:val="24"/>
          <w:szCs w:val="24"/>
        </w:rPr>
        <w:t xml:space="preserve"> в </w:t>
      </w:r>
      <w:r w:rsidR="00EE26D4" w:rsidRPr="00EA44EA">
        <w:rPr>
          <w:rFonts w:ascii="Times New Roman" w:hAnsi="Times New Roman" w:cs="Times New Roman"/>
          <w:sz w:val="24"/>
          <w:szCs w:val="24"/>
        </w:rPr>
        <w:t>д</w:t>
      </w:r>
      <w:r w:rsidRPr="00EA44EA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30630F">
        <w:rPr>
          <w:rFonts w:ascii="Times New Roman" w:hAnsi="Times New Roman" w:cs="Times New Roman"/>
          <w:sz w:val="24"/>
          <w:szCs w:val="24"/>
        </w:rPr>
        <w:t>«</w:t>
      </w:r>
      <w:r w:rsidRPr="00EA44EA">
        <w:rPr>
          <w:rFonts w:ascii="Times New Roman" w:hAnsi="Times New Roman" w:cs="Times New Roman"/>
          <w:sz w:val="24"/>
          <w:szCs w:val="24"/>
        </w:rPr>
        <w:t>Автошкола", с одно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й стороны, и </w:t>
      </w:r>
      <w:r w:rsidRPr="00EA44E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__</w:t>
      </w:r>
      <w:r w:rsidR="0030630F">
        <w:rPr>
          <w:rFonts w:ascii="Times New Roman" w:hAnsi="Times New Roman" w:cs="Times New Roman"/>
          <w:sz w:val="24"/>
          <w:szCs w:val="24"/>
        </w:rPr>
        <w:t>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</w:t>
      </w:r>
      <w:r w:rsid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30630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418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AC4" w:rsidRDefault="00EA44EA" w:rsidP="00B515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3E06">
        <w:rPr>
          <w:rFonts w:ascii="Times New Roman" w:hAnsi="Times New Roman" w:cs="Times New Roman"/>
          <w:sz w:val="18"/>
          <w:szCs w:val="18"/>
        </w:rPr>
        <w:t>(ФИО, номер паспорта, кем выдан, дата выдачи),</w:t>
      </w:r>
    </w:p>
    <w:p w:rsidR="0030630F" w:rsidRDefault="00A97BAE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="00EE26D4" w:rsidRPr="00EA44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E26D4" w:rsidRPr="00EA44EA">
        <w:rPr>
          <w:rFonts w:ascii="Times New Roman" w:hAnsi="Times New Roman" w:cs="Times New Roman"/>
          <w:sz w:val="24"/>
          <w:szCs w:val="24"/>
        </w:rPr>
        <w:t>)</w:t>
      </w:r>
      <w:r w:rsidR="0045418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 w:rsidR="009D7AC4">
        <w:rPr>
          <w:rFonts w:ascii="Times New Roman" w:hAnsi="Times New Roman" w:cs="Times New Roman"/>
          <w:sz w:val="24"/>
          <w:szCs w:val="24"/>
        </w:rPr>
        <w:t>_________</w:t>
      </w:r>
    </w:p>
    <w:p w:rsidR="00454180" w:rsidRPr="00EA44EA" w:rsidRDefault="00454180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7BAE" w:rsidRPr="00EA44EA" w:rsidRDefault="00EE26D4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EA44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A44EA">
        <w:rPr>
          <w:rFonts w:ascii="Times New Roman" w:hAnsi="Times New Roman" w:cs="Times New Roman"/>
          <w:sz w:val="24"/>
          <w:szCs w:val="24"/>
        </w:rPr>
        <w:t>)</w:t>
      </w:r>
      <w:r w:rsidR="00454180">
        <w:rPr>
          <w:rFonts w:ascii="Times New Roman" w:hAnsi="Times New Roman" w:cs="Times New Roman"/>
          <w:sz w:val="24"/>
          <w:szCs w:val="24"/>
        </w:rPr>
        <w:t xml:space="preserve"> в дальнейшим "Ученик",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</w:t>
      </w:r>
      <w:r w:rsidRPr="00EA44EA">
        <w:rPr>
          <w:rFonts w:ascii="Times New Roman" w:hAnsi="Times New Roman" w:cs="Times New Roman"/>
          <w:sz w:val="24"/>
          <w:szCs w:val="24"/>
        </w:rPr>
        <w:t>д</w:t>
      </w:r>
      <w:r w:rsidR="00A97BAE" w:rsidRPr="00EA44EA">
        <w:rPr>
          <w:rFonts w:ascii="Times New Roman" w:hAnsi="Times New Roman" w:cs="Times New Roman"/>
          <w:sz w:val="24"/>
          <w:szCs w:val="24"/>
        </w:rPr>
        <w:t>альнейшем</w:t>
      </w: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A97BAE" w:rsidRPr="00EA44EA">
        <w:rPr>
          <w:rFonts w:ascii="Times New Roman" w:hAnsi="Times New Roman" w:cs="Times New Roman"/>
          <w:sz w:val="24"/>
          <w:szCs w:val="24"/>
        </w:rPr>
        <w:t>"Стороны", заключили настоящий Договор</w:t>
      </w:r>
      <w:r w:rsidR="000D51F6" w:rsidRPr="00EA44EA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97BAE" w:rsidRPr="00EA44EA" w:rsidRDefault="00A97BAE" w:rsidP="00B5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Par29"/>
      <w:bookmarkEnd w:id="0"/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ПРЕДМЕТ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Автошкола принимает на себя обязательства по предоставлению Ученику образовательных услуг по профессиональной подготовке по </w:t>
      </w:r>
      <w:r w:rsidRPr="00AD5B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Программе обучения водителей транспортных средств</w:t>
      </w:r>
      <w:r w:rsidR="00AD5BA2" w:rsidRPr="00AD5B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 категории «</w:t>
      </w:r>
      <w:proofErr w:type="gramStart"/>
      <w:r w:rsidR="00AD5BA2" w:rsidRPr="00AD5B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на</w:t>
      </w:r>
      <w:proofErr w:type="gramEnd"/>
      <w:r w:rsidR="00AD5BA2" w:rsidRPr="00AD5B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D»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Ученик обязуется оплатить эти услуги.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Образовательные услуги оказываются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УСЛОВИЯ ОБУЧЕНИЯ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Обучение проводится по программе обучения водителей транспортных средств </w:t>
      </w:r>
      <w:r w:rsidR="00AD5BA2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категории «</w:t>
      </w:r>
      <w:r w:rsidR="00AD5BA2" w:rsidRPr="00AD5B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</w:t>
      </w:r>
      <w:proofErr w:type="gramStart"/>
      <w:r w:rsidR="00AD5BA2" w:rsidRPr="00AD5B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на</w:t>
      </w:r>
      <w:proofErr w:type="gramEnd"/>
      <w:r w:rsidR="00AD5BA2" w:rsidRPr="00AD5B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D5BA2" w:rsidRPr="00AD5BA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D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Срок обучения определяется в соответствии с</w:t>
      </w:r>
      <w:r w:rsidR="00AD5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учебным планом и составляет 152 часа, из которых </w:t>
      </w:r>
      <w:r w:rsidR="00AD5BA2" w:rsidRPr="00AD5BA2">
        <w:rPr>
          <w:rFonts w:ascii="Times New Roman" w:eastAsiaTheme="minorHAnsi" w:hAnsi="Times New Roman" w:cs="Times New Roman"/>
          <w:sz w:val="24"/>
          <w:szCs w:val="24"/>
          <w:lang w:eastAsia="en-US"/>
        </w:rPr>
        <w:t>78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теоретических занятий.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ПРАВА И ОБЯЗАННОСТИ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</w:t>
      </w:r>
      <w:bookmarkStart w:id="1" w:name="_GoBack"/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Автошкола обязуется:</w:t>
      </w:r>
      <w:bookmarkEnd w:id="1"/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Организовать и обеспечить надлежащее оказание услуг, предусмотренных п. 1.1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3.1.3. Обеспечить проведение занятий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3.1.4. Соблюдать требования, предъявляемые к образовательному процессу нормами действующего законодательства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3.1.5. Обеспечить Ученика учебно-методическими материалами и литературой.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3.1.6. Перед проведением практических занятий проводить инструктаж.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3.1.7. Предоставлять для проведения практических занятий </w:t>
      </w:r>
      <w:r w:rsidR="00AD4018"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мопед,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находящийся в исправном техническом состоянии.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3.1.8. Провести экзамены и выдать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3.1.9.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Автошкола вправе: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3.2.1. Переносить дату и время проведения занятий, предварительно уведомив об этом Ученика не позднее чем за 2 дня.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3.2.2. Отказаться от исполнения обязательств по Договору лишь при условии полного возмещения Ученику доказанных убытков.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ПРАВА И ОБЯЗАННОСТИ УЧЕНИКА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обязуется: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Оплатить услуги в сроки и в порядке, которые определены настоящим Договором.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Сообщать Автошколе об изменении документов, места жительства, телефона в 3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х дневной срок.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4.1.3. Посещать все занятия предлагаемого курса.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4.1.4. Извещать Автошколу об уважительных причинах отсутствия на занятиях и представлять документы, свидетельствующие об уважительности причин отсутствия.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4.1.5. Бережно относиться к имуществу Автошколы и третьих лиц.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4.1.6. Возмещать ущерб, причиненный имуществу Автошколы и третьих лиц, в порядке, установленном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имеет право: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 Посещать занятия в соответствии с п. 2.4 настоящего Договора, пользоваться учебно-методическими материалами, литературой, оборудованием и транспортными средствами, предоставляемыми Автошколой в образовательных целях.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4.2.2. По окончании срока обучения сдать экзамены и получить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4.2.3. Сдать квалификационные экзамены для получения водительского удостоверения в подразделении Государственной инспекции безопасности 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РАЗМЕР И ПОРЯДОК ОПЛАТЫ УСЛУГ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5.1. Стоимость обучения по программе, указанной в п. 2.1 на</w:t>
      </w:r>
      <w:r w:rsidR="00AD5BA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стоящего Договора, составляет 33-5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AD5BA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тридцать три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тысяч</w:t>
      </w:r>
      <w:r w:rsidR="00AD5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пятьсот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5.2. Оплата услуг Автошколы производится ежемесячно не позднее 5 числа каждого месяца.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Оплата услуг производится путем внесения денежных средств в кассу Автошколы или путем перечисления денежных средств на банковский счет Автошколы по реквизитам, указанным в разделе 8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В случае невозможности исполнения, возникшей по вине Ученика, услуги подлежат оплате в полном объеме.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5.5. В случае, когда невозможность исполнения возникла по обстоятельствам, за которые ни одна из сторон не отвечает, Ученик возмещает Автошколе фактически понесенные расходы.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ИЗМЕНЕНИЕ И РАСТОРЖЕНИЕ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6.1. 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 Изменения и дополнения к настоящему Договору, а также все соглашения между Автошколой и Учеником составляются в письменной форме.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Настоящий Договор может быть расторгнут по соглашению Сторон, а также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ПРОЧИЕ УСЛОВИЯ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7.1. Настоящий Договор вступает в силу с момента его подписания Сторонами и действует до полного исполнения им своих обязательств по нему.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7.2. Моментом окончания обучения является сдача внутренних экзаменов в Автошколе, при условии соблюдении Учеником иных условий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7.4. Разногласия между Сторонами, возникшие в связи с исполнением настоящего Договора, разрешаются путем переговоров.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7.5.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E92A96" w:rsidRPr="00E92A96" w:rsidRDefault="00E92A96" w:rsidP="00E92A96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7BAE" w:rsidRDefault="00E92A96" w:rsidP="00E92A96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РЕКВИЗИТЫ И ПОДПИСИ СТОРОН</w:t>
      </w:r>
    </w:p>
    <w:p w:rsidR="00E92A96" w:rsidRPr="00E92A96" w:rsidRDefault="00E92A96" w:rsidP="00E92A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AC4" w:rsidTr="00EA44EA">
        <w:tc>
          <w:tcPr>
            <w:tcW w:w="4785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Автошкола: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«Орлан»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141730, Московская область, г. Лобня, ул. Чайковского, д.21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5025031320/502501001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1115047012520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40702810000020002769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ООО «Расчетно-Кредитный Банк г. Москвы»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Счет: 30101810100000000749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044585749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9D7AC4" w:rsidTr="00EA44EA">
        <w:tc>
          <w:tcPr>
            <w:tcW w:w="4785" w:type="dxa"/>
          </w:tcPr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C4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A44EA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</w:t>
            </w:r>
            <w:r w:rsidR="001D21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proofErr w:type="spellStart"/>
            <w:r w:rsidR="00CD3E06">
              <w:rPr>
                <w:rFonts w:ascii="Times New Roman" w:hAnsi="Times New Roman" w:cs="Times New Roman"/>
                <w:sz w:val="24"/>
                <w:szCs w:val="24"/>
              </w:rPr>
              <w:t>Турмасов</w:t>
            </w:r>
            <w:proofErr w:type="spellEnd"/>
            <w:r w:rsidR="00CD3E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</w:tc>
      </w:tr>
    </w:tbl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697" w:rsidRPr="00EA44EA" w:rsidRDefault="00D14697">
      <w:pPr>
        <w:rPr>
          <w:rFonts w:ascii="Times New Roman" w:hAnsi="Times New Roman" w:cs="Times New Roman"/>
          <w:sz w:val="24"/>
          <w:szCs w:val="24"/>
        </w:rPr>
      </w:pPr>
    </w:p>
    <w:sectPr w:rsidR="00D14697" w:rsidRPr="00EA44EA" w:rsidSect="00E9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AE"/>
    <w:rsid w:val="000C602A"/>
    <w:rsid w:val="000D51F6"/>
    <w:rsid w:val="001D21B2"/>
    <w:rsid w:val="0030630F"/>
    <w:rsid w:val="0031339D"/>
    <w:rsid w:val="00380CBA"/>
    <w:rsid w:val="00454180"/>
    <w:rsid w:val="004A6503"/>
    <w:rsid w:val="005527C9"/>
    <w:rsid w:val="008A341E"/>
    <w:rsid w:val="009D7AC4"/>
    <w:rsid w:val="00A97BAE"/>
    <w:rsid w:val="00AD4018"/>
    <w:rsid w:val="00AD5BA2"/>
    <w:rsid w:val="00B5153D"/>
    <w:rsid w:val="00CD3E06"/>
    <w:rsid w:val="00D14697"/>
    <w:rsid w:val="00DF7856"/>
    <w:rsid w:val="00E92A96"/>
    <w:rsid w:val="00EA44EA"/>
    <w:rsid w:val="00EE26D4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41DCB-DA95-4F6A-838A-12BBF8F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AC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C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EremeevAV</dc:creator>
  <cp:lastModifiedBy>Пользователь</cp:lastModifiedBy>
  <cp:revision>13</cp:revision>
  <cp:lastPrinted>2015-04-13T08:04:00Z</cp:lastPrinted>
  <dcterms:created xsi:type="dcterms:W3CDTF">2014-10-30T12:00:00Z</dcterms:created>
  <dcterms:modified xsi:type="dcterms:W3CDTF">2016-12-15T08:18:00Z</dcterms:modified>
</cp:coreProperties>
</file>